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971F3" w:rsidRPr="002F2267" w:rsidRDefault="00910844" w:rsidP="003E4E3D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57"/>
        <w:gridCol w:w="1276"/>
        <w:gridCol w:w="1134"/>
        <w:gridCol w:w="993"/>
        <w:gridCol w:w="1842"/>
        <w:gridCol w:w="1984"/>
        <w:gridCol w:w="1417"/>
        <w:gridCol w:w="993"/>
        <w:gridCol w:w="2551"/>
      </w:tblGrid>
      <w:tr w:rsidR="000971F3" w:rsidRPr="000971F3" w:rsidTr="0090276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w:anchor="Par52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971F3" w:rsidRPr="000971F3" w:rsidTr="0090276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90276D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90276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Синцов Владимир Валерьевич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9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1 303 505,87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90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   (дачный)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20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90276D">
        <w:trPr>
          <w:trHeight w:val="30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90276D">
        <w:trPr>
          <w:trHeight w:val="304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B0" w:rsidRPr="000971F3" w:rsidRDefault="008917B0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90276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316 707,25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BE30CE" w:rsidRP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0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90276D">
        <w:trPr>
          <w:trHeight w:val="27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BE3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0CE" w:rsidRPr="000971F3" w:rsidTr="0090276D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CE" w:rsidRPr="000971F3" w:rsidRDefault="00BE30CE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971F3" w:rsidRPr="0090276D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90276D">
        <w:rPr>
          <w:rFonts w:ascii="Times New Roman" w:hAnsi="Times New Roman" w:cs="Times New Roman"/>
          <w:sz w:val="16"/>
          <w:szCs w:val="16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90276D">
        <w:rPr>
          <w:rFonts w:ascii="Times New Roman" w:hAnsi="Times New Roman" w:cs="Times New Roman"/>
          <w:sz w:val="16"/>
          <w:szCs w:val="16"/>
        </w:rPr>
        <w:t>указывается</w:t>
      </w:r>
      <w:proofErr w:type="gramEnd"/>
      <w:r w:rsidRPr="0090276D">
        <w:rPr>
          <w:rFonts w:ascii="Times New Roman" w:hAnsi="Times New Roman" w:cs="Times New Roman"/>
          <w:sz w:val="16"/>
          <w:szCs w:val="16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Pr="0090276D" w:rsidRDefault="000971F3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0276D">
        <w:rPr>
          <w:rFonts w:ascii="Times New Roman" w:hAnsi="Times New Roman" w:cs="Times New Roman"/>
          <w:sz w:val="16"/>
          <w:szCs w:val="16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BE30CE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E30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EE600D" w:rsidRPr="008917B0" w:rsidRDefault="00855CEF" w:rsidP="008917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E600D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55CEF" w:rsidRPr="002F2267" w:rsidRDefault="00855CEF" w:rsidP="00855CEF">
      <w:pPr>
        <w:spacing w:after="0" w:line="240" w:lineRule="auto"/>
        <w:jc w:val="center"/>
        <w:outlineLvl w:val="0"/>
        <w:rPr>
          <w:rStyle w:val="FontStyle13"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</w:t>
      </w:r>
      <w:r w:rsidRPr="002F2267">
        <w:rPr>
          <w:rStyle w:val="FontStyle13"/>
          <w:sz w:val="24"/>
          <w:szCs w:val="24"/>
        </w:rPr>
        <w:t xml:space="preserve"> 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18"/>
        <w:gridCol w:w="2267"/>
        <w:gridCol w:w="993"/>
        <w:gridCol w:w="993"/>
        <w:gridCol w:w="1416"/>
        <w:gridCol w:w="2126"/>
        <w:gridCol w:w="1417"/>
        <w:gridCol w:w="993"/>
        <w:gridCol w:w="2551"/>
      </w:tblGrid>
      <w:tr w:rsidR="00EE600D" w:rsidRPr="000971F3" w:rsidTr="009027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w:anchor="Par52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E600D" w:rsidRPr="000971F3" w:rsidTr="0090276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90276D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0D" w:rsidRPr="000971F3" w:rsidRDefault="00EE600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Светлана Васильевна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1 343 985,82</w:t>
            </w:r>
          </w:p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855CEF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Pr="000971F3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1 879 831,42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участок (для размещения домов индивидуальной жилой застройки)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320E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rPr>
          <w:trHeight w:val="1435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95" w:rsidRPr="000971F3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 участок (для размещения гаражей и автостоянок)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95" w:rsidRPr="000971F3" w:rsidTr="0090276D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25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5" w:rsidRPr="000971F3" w:rsidRDefault="0025579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E600D" w:rsidRPr="000971F3" w:rsidRDefault="00EE600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Default="00EE600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63D22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578D9" w:rsidRPr="00910844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917B0" w:rsidRDefault="00F578D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63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276D" w:rsidRDefault="0090276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276D" w:rsidRDefault="0090276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0276D" w:rsidRDefault="0090276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7B0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4E3D" w:rsidRPr="00F63D22" w:rsidRDefault="008917B0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F63D22">
        <w:rPr>
          <w:rFonts w:ascii="Times New Roman" w:hAnsi="Times New Roman" w:cs="Times New Roman"/>
          <w:sz w:val="24"/>
          <w:szCs w:val="24"/>
        </w:rPr>
        <w:t xml:space="preserve"> </w:t>
      </w:r>
      <w:r w:rsidR="003E4E3D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E4E3D" w:rsidRPr="000971F3" w:rsidRDefault="00320E15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 поселения Верхнеказымский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390"/>
        <w:gridCol w:w="2862"/>
        <w:gridCol w:w="1134"/>
        <w:gridCol w:w="993"/>
        <w:gridCol w:w="1558"/>
        <w:gridCol w:w="1418"/>
        <w:gridCol w:w="1417"/>
        <w:gridCol w:w="993"/>
        <w:gridCol w:w="2551"/>
      </w:tblGrid>
      <w:tr w:rsidR="003E4E3D" w:rsidRPr="000971F3" w:rsidTr="009027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w:anchor="Par52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3E4E3D" w:rsidRPr="000971F3" w:rsidTr="0090276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90276D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D" w:rsidRPr="000971F3" w:rsidRDefault="003E4E3D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B0" w:rsidRPr="000971F3" w:rsidTr="0090276D">
        <w:trPr>
          <w:trHeight w:val="8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Калмаирова Марина Дмитриевна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739 332,84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320E15" w:rsidRDefault="00320E15" w:rsidP="00C3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4012D0" w:rsidRDefault="008917B0" w:rsidP="00C3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89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B0" w:rsidRPr="000971F3" w:rsidRDefault="008917B0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15" w:rsidRPr="000971F3" w:rsidTr="009027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15" w:rsidRPr="000971F3" w:rsidRDefault="00320E15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1 717 132,33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8917B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891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15" w:rsidRPr="000971F3" w:rsidTr="009027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E15" w:rsidRDefault="00320E15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8917B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15" w:rsidRPr="000971F3" w:rsidTr="0090276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8917B0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15" w:rsidRPr="000971F3" w:rsidTr="0090276D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D6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401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320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15" w:rsidRPr="000971F3" w:rsidRDefault="00320E15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E4E3D" w:rsidRPr="0090276D" w:rsidRDefault="003E4E3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276D">
        <w:rPr>
          <w:rFonts w:ascii="Times New Roman" w:hAnsi="Times New Roman" w:cs="Times New Roman"/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90276D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90276D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E4E3D" w:rsidRPr="0090276D" w:rsidRDefault="003E4E3D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76D">
        <w:rPr>
          <w:rFonts w:ascii="Times New Roman" w:hAnsi="Times New Roman" w:cs="Times New Roman"/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E4E3D" w:rsidRPr="000971F3" w:rsidRDefault="003E4E3D" w:rsidP="00F63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D22" w:rsidRPr="00F63D22" w:rsidRDefault="00F63D22" w:rsidP="0090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70F16" w:rsidRDefault="00370F16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8"/>
        <w:gridCol w:w="1134"/>
        <w:gridCol w:w="991"/>
        <w:gridCol w:w="993"/>
        <w:gridCol w:w="2409"/>
        <w:gridCol w:w="1418"/>
        <w:gridCol w:w="1417"/>
        <w:gridCol w:w="993"/>
        <w:gridCol w:w="2551"/>
      </w:tblGrid>
      <w:tr w:rsidR="00F63D22" w:rsidRPr="000971F3" w:rsidTr="009027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  <w:hyperlink w:anchor="Par52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9027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F63D22" w:rsidRPr="000971F3" w:rsidTr="0090276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90276D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76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90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370F16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90276D" w:rsidP="009027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370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370F16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370F16" w:rsidP="00B5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B5043F" w:rsidRDefault="00370F16" w:rsidP="00B504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3F" w:rsidRPr="00B5043F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B5043F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6" w:rsidRPr="000971F3" w:rsidTr="009027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16" w:rsidRPr="000971F3" w:rsidRDefault="00370F16" w:rsidP="00EC7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16" w:rsidRPr="000971F3" w:rsidRDefault="007E1F56" w:rsidP="007E1F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1 803 606</w:t>
            </w:r>
            <w:r w:rsidR="00370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370F16" w:rsidRPr="00370F16" w:rsidRDefault="00370F16" w:rsidP="00370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 2172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B5043F" w:rsidRDefault="00370F16" w:rsidP="00EC7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6" w:rsidRPr="000971F3" w:rsidTr="0090276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16" w:rsidRDefault="00370F16" w:rsidP="00B5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370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</w:p>
          <w:p w:rsidR="00370F16" w:rsidRDefault="00370F16" w:rsidP="00370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370F16" w:rsidRDefault="00370F16" w:rsidP="00370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Пассат Б5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B504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F16" w:rsidRPr="000971F3" w:rsidTr="0090276D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B50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370F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кремень КРД  050100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B504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16" w:rsidRPr="000971F3" w:rsidRDefault="00370F16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D22" w:rsidRPr="000971F3" w:rsidTr="0090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4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4920BA" w:rsidP="00492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4353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BA" w:rsidRPr="000971F3" w:rsidTr="009027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Pr="000971F3" w:rsidRDefault="004920BA" w:rsidP="00F43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Pr="000971F3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BA" w:rsidRPr="000971F3" w:rsidRDefault="004920BA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3D22" w:rsidRPr="0090276D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90276D">
        <w:rPr>
          <w:rFonts w:ascii="Times New Roman" w:hAnsi="Times New Roman" w:cs="Times New Roman"/>
          <w:sz w:val="20"/>
          <w:szCs w:val="20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90276D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90276D">
        <w:rPr>
          <w:rFonts w:ascii="Times New Roman" w:hAnsi="Times New Roman" w:cs="Times New Roman"/>
          <w:sz w:val="20"/>
          <w:szCs w:val="20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63D22" w:rsidRPr="0090276D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76D">
        <w:rPr>
          <w:rFonts w:ascii="Times New Roman" w:hAnsi="Times New Roman" w:cs="Times New Roman"/>
          <w:sz w:val="20"/>
          <w:szCs w:val="20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578D9" w:rsidRPr="00910844" w:rsidRDefault="00F4353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F63D22" w:rsidRPr="00F63D22" w:rsidRDefault="00F578D9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3539">
        <w:rPr>
          <w:rFonts w:ascii="Times New Roman" w:hAnsi="Times New Roman" w:cs="Times New Roman"/>
          <w:sz w:val="24"/>
          <w:szCs w:val="24"/>
        </w:rPr>
        <w:t xml:space="preserve"> </w:t>
      </w:r>
      <w:r w:rsidR="00F63D22"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E2EE1" w:rsidRDefault="005E2EE1" w:rsidP="005E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3AF">
        <w:rPr>
          <w:rStyle w:val="FontStyle13"/>
          <w:sz w:val="24"/>
          <w:szCs w:val="24"/>
        </w:rPr>
        <w:t>заместителя главы муниципального образования, заведующего сектором муниципального хозяйства администрации сельского</w:t>
      </w:r>
    </w:p>
    <w:p w:rsidR="00F63D22" w:rsidRPr="000971F3" w:rsidRDefault="005E2EE1" w:rsidP="004920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492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D22"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 w:rsidR="00F63D2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206C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D22" w:rsidRPr="000971F3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90"/>
        <w:gridCol w:w="2126"/>
        <w:gridCol w:w="1134"/>
        <w:gridCol w:w="993"/>
        <w:gridCol w:w="1842"/>
        <w:gridCol w:w="1418"/>
        <w:gridCol w:w="1417"/>
        <w:gridCol w:w="993"/>
        <w:gridCol w:w="2551"/>
      </w:tblGrid>
      <w:tr w:rsidR="00F63D22" w:rsidRPr="000971F3" w:rsidTr="0090276D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971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63D22" w:rsidRPr="000971F3" w:rsidTr="0090276D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22" w:rsidRPr="000971F3" w:rsidRDefault="00F63D22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9" w:rsidRPr="000971F3" w:rsidTr="0090276D">
        <w:trPr>
          <w:trHeight w:val="133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Pr="000971F3" w:rsidRDefault="00EC7419" w:rsidP="00F63D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Pr="000971F3" w:rsidRDefault="00EC741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561 137,29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Default="00EC741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7419" w:rsidRPr="000971F3" w:rsidRDefault="00EC7419" w:rsidP="004920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(2/3)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Pr="000971F3" w:rsidRDefault="00EC741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Pr="003843E6" w:rsidRDefault="00EC7419" w:rsidP="00384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Default="00EC7419" w:rsidP="00EC7419">
            <w:pPr>
              <w:jc w:val="center"/>
            </w:pPr>
            <w:r w:rsidRPr="00B031E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Default="00EC7419" w:rsidP="00EC74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3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Default="00EC7419" w:rsidP="00EC74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03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Default="00EC7419" w:rsidP="00EC7419">
            <w:pPr>
              <w:jc w:val="center"/>
            </w:pPr>
            <w:r w:rsidRPr="00B031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19" w:rsidRPr="000971F3" w:rsidRDefault="00EC7419" w:rsidP="00F63D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D22" w:rsidRPr="000971F3" w:rsidRDefault="00F63D22" w:rsidP="00F63D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3D22" w:rsidRPr="000971F3" w:rsidRDefault="00F63D22" w:rsidP="00F63D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71F3">
        <w:rPr>
          <w:rFonts w:ascii="Times New Roman" w:hAnsi="Times New Roman" w:cs="Times New Roman"/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0971F3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0971F3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230A0" w:rsidRPr="00910844" w:rsidRDefault="00F63D22" w:rsidP="0090276D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 w:rsidRPr="000971F3">
        <w:rPr>
          <w:rFonts w:ascii="Times New Roman" w:hAnsi="Times New Roman" w:cs="Times New Roman"/>
          <w:sz w:val="24"/>
          <w:szCs w:val="24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sectPr w:rsidR="00F230A0" w:rsidRPr="00910844" w:rsidSect="0090276D">
      <w:pgSz w:w="16837" w:h="11905" w:orient="landscape"/>
      <w:pgMar w:top="993" w:right="113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F3"/>
    <w:rsid w:val="0000390B"/>
    <w:rsid w:val="00042DF8"/>
    <w:rsid w:val="000971F3"/>
    <w:rsid w:val="00225791"/>
    <w:rsid w:val="00255795"/>
    <w:rsid w:val="002B5BBD"/>
    <w:rsid w:val="00320E15"/>
    <w:rsid w:val="00370F16"/>
    <w:rsid w:val="003843E6"/>
    <w:rsid w:val="003C0029"/>
    <w:rsid w:val="003E4E3D"/>
    <w:rsid w:val="004012D0"/>
    <w:rsid w:val="004920BA"/>
    <w:rsid w:val="00535C99"/>
    <w:rsid w:val="005915FC"/>
    <w:rsid w:val="005E2EE1"/>
    <w:rsid w:val="0061494E"/>
    <w:rsid w:val="006206CA"/>
    <w:rsid w:val="00714A8C"/>
    <w:rsid w:val="007B433D"/>
    <w:rsid w:val="007E1F56"/>
    <w:rsid w:val="0083194C"/>
    <w:rsid w:val="00855CEF"/>
    <w:rsid w:val="008917B0"/>
    <w:rsid w:val="0090276D"/>
    <w:rsid w:val="00910844"/>
    <w:rsid w:val="009B5770"/>
    <w:rsid w:val="00A63405"/>
    <w:rsid w:val="00AC35AC"/>
    <w:rsid w:val="00B5043F"/>
    <w:rsid w:val="00B640F2"/>
    <w:rsid w:val="00B71DC0"/>
    <w:rsid w:val="00B8425C"/>
    <w:rsid w:val="00BE30CE"/>
    <w:rsid w:val="00C30658"/>
    <w:rsid w:val="00C52135"/>
    <w:rsid w:val="00C5432B"/>
    <w:rsid w:val="00C820A6"/>
    <w:rsid w:val="00D26E96"/>
    <w:rsid w:val="00E5013A"/>
    <w:rsid w:val="00EC3A97"/>
    <w:rsid w:val="00EC7419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2CD7-3AC9-4D64-92E0-F23B034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15</cp:revision>
  <dcterms:created xsi:type="dcterms:W3CDTF">2017-05-03T06:22:00Z</dcterms:created>
  <dcterms:modified xsi:type="dcterms:W3CDTF">2017-06-13T06:18:00Z</dcterms:modified>
</cp:coreProperties>
</file>